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F00C" w14:textId="7C56D1CB" w:rsidR="00DC3083" w:rsidRDefault="00DC3083" w:rsidP="00DC3083">
      <w:pPr>
        <w:pStyle w:val="Title"/>
        <w:jc w:val="center"/>
      </w:pPr>
      <w:r>
        <w:t>Notice of AGM</w:t>
      </w:r>
    </w:p>
    <w:p w14:paraId="1B65B688" w14:textId="26F39090" w:rsidR="00913C8A" w:rsidRDefault="00765C4C">
      <w:r>
        <w:t xml:space="preserve">The BC Target Sports Association will hold it’s AGM the evening of </w:t>
      </w:r>
      <w:r w:rsidR="00913C8A">
        <w:t>Monday, September 18</w:t>
      </w:r>
      <w:r>
        <w:t xml:space="preserve"> at 7 PM PDT via ZOOM.</w:t>
      </w:r>
      <w:r w:rsidR="00DC3083">
        <w:t xml:space="preserve">  The link is</w:t>
      </w:r>
      <w:r w:rsidR="00913C8A">
        <w:t xml:space="preserve"> </w:t>
      </w:r>
      <w:hyperlink r:id="rId5" w:tgtFrame="_blank" w:history="1">
        <w:r w:rsidR="00913C8A">
          <w:rPr>
            <w:rStyle w:val="Hyperlink"/>
            <w:rFonts w:ascii="Roboto" w:hAnsi="Roboto"/>
            <w:spacing w:val="3"/>
            <w:sz w:val="21"/>
            <w:szCs w:val="21"/>
            <w:shd w:val="clear" w:color="auto" w:fill="FFFFFF"/>
          </w:rPr>
          <w:t>https://us02web.zoom.us/j/87386220324?pwd=VGFQK2tEQmdpdWNHbHFyTFYvMmtVUT09</w:t>
        </w:r>
      </w:hyperlink>
      <w:r w:rsidR="00DC3083">
        <w:t xml:space="preserve">.  </w:t>
      </w:r>
    </w:p>
    <w:p w14:paraId="7A5AE7A1" w14:textId="4D46422E" w:rsidR="00765C4C" w:rsidRDefault="00DC3083">
      <w:r>
        <w:t>Only current members may vote.</w:t>
      </w:r>
    </w:p>
    <w:p w14:paraId="4A2310F9" w14:textId="39E9C80A" w:rsidR="00C85501" w:rsidRDefault="00C85501">
      <w:r>
        <w:t>Financial Statements, 2022 Minutes, Budget and Agenda are on the BCTSA Web site.</w:t>
      </w:r>
    </w:p>
    <w:p w14:paraId="5167A862" w14:textId="4EFC8A7A" w:rsidR="00383C17" w:rsidRDefault="00913C8A">
      <w:r>
        <w:t>In addition to the usual business of the AGM, we are looking for nominations for:</w:t>
      </w:r>
    </w:p>
    <w:p w14:paraId="03B206E0" w14:textId="0E66A1B7" w:rsidR="00913C8A" w:rsidRDefault="00913C8A" w:rsidP="00913C8A">
      <w:pPr>
        <w:pStyle w:val="ListParagraph"/>
        <w:numPr>
          <w:ilvl w:val="0"/>
          <w:numId w:val="1"/>
        </w:numPr>
      </w:pPr>
      <w:r>
        <w:t>Secretary</w:t>
      </w:r>
    </w:p>
    <w:p w14:paraId="21FAFBB8" w14:textId="7324D2F6" w:rsidR="00913C8A" w:rsidRDefault="00913C8A" w:rsidP="00913C8A">
      <w:pPr>
        <w:pStyle w:val="ListParagraph"/>
        <w:numPr>
          <w:ilvl w:val="0"/>
          <w:numId w:val="1"/>
        </w:numPr>
      </w:pPr>
      <w:r>
        <w:t>Treasurer</w:t>
      </w:r>
    </w:p>
    <w:p w14:paraId="241E4A89" w14:textId="79D2DEEB" w:rsidR="00913C8A" w:rsidRDefault="00913C8A" w:rsidP="00913C8A">
      <w:pPr>
        <w:pStyle w:val="ListParagraph"/>
        <w:numPr>
          <w:ilvl w:val="0"/>
          <w:numId w:val="1"/>
        </w:numPr>
      </w:pPr>
      <w:r>
        <w:t>Officials Chair</w:t>
      </w:r>
    </w:p>
    <w:p w14:paraId="376BDBC8" w14:textId="4BEEE671" w:rsidR="006906D1" w:rsidRDefault="006906D1" w:rsidP="006906D1">
      <w:r>
        <w:t xml:space="preserve">If you are interested, please fill in the Nominations form and send it to </w:t>
      </w:r>
      <w:hyperlink r:id="rId6" w:history="1">
        <w:r w:rsidRPr="00E310E6">
          <w:rPr>
            <w:rStyle w:val="Hyperlink"/>
          </w:rPr>
          <w:t>President@BCTSA.bc.ca</w:t>
        </w:r>
      </w:hyperlink>
      <w:r>
        <w:t>.  Additional volunteers are also welcome.  If there is something you’d like to help with, please speak up.</w:t>
      </w:r>
    </w:p>
    <w:p w14:paraId="452F67E5" w14:textId="77777777" w:rsidR="00913C8A" w:rsidRDefault="00913C8A" w:rsidP="00913C8A"/>
    <w:sectPr w:rsidR="00913C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E2C"/>
    <w:multiLevelType w:val="hybridMultilevel"/>
    <w:tmpl w:val="492EF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232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EC"/>
    <w:rsid w:val="000F2DFA"/>
    <w:rsid w:val="00383C17"/>
    <w:rsid w:val="006906D1"/>
    <w:rsid w:val="00765C4C"/>
    <w:rsid w:val="00913C8A"/>
    <w:rsid w:val="00974202"/>
    <w:rsid w:val="00AE09EC"/>
    <w:rsid w:val="00C85501"/>
    <w:rsid w:val="00DC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A892B"/>
  <w15:chartTrackingRefBased/>
  <w15:docId w15:val="{D77973F3-960C-4DAB-BBA5-9FCAF38E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08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C30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30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13C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90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@BCTSA.bc.ca" TargetMode="External"/><Relationship Id="rId5" Type="http://schemas.openxmlformats.org/officeDocument/2006/relationships/hyperlink" Target="https://www.google.com/url?q=https://us02web.zoom.us/j/87386220324?pwd%3DVGFQK2tEQmdpdWNHbHFyTFYvMmtVUT09&amp;sa=D&amp;source=calendar&amp;usd=2&amp;usg=AOvVaw2E1sKyqfWj8zdHVE9i-w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151</Words>
  <Characters>735</Characters>
  <Application>Microsoft Office Word</Application>
  <DocSecurity>0</DocSecurity>
  <Lines>15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Smecher</dc:creator>
  <cp:keywords/>
  <dc:description/>
  <cp:lastModifiedBy>Curt Smecher</cp:lastModifiedBy>
  <cp:revision>6</cp:revision>
  <dcterms:created xsi:type="dcterms:W3CDTF">2022-04-25T03:43:00Z</dcterms:created>
  <dcterms:modified xsi:type="dcterms:W3CDTF">2023-08-29T22:51:00Z</dcterms:modified>
</cp:coreProperties>
</file>